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0" w:rsidRPr="003520E9" w:rsidRDefault="003520E9" w:rsidP="003520E9">
      <w:pPr>
        <w:rPr>
          <w:b/>
          <w:bCs/>
          <w:sz w:val="36"/>
          <w:szCs w:val="36"/>
        </w:rPr>
      </w:pPr>
      <w:r w:rsidRPr="003520E9">
        <w:rPr>
          <w:b/>
          <w:bCs/>
          <w:sz w:val="36"/>
          <w:szCs w:val="36"/>
        </w:rPr>
        <w:t>Payment for Registration &amp; Accommodation:</w:t>
      </w:r>
    </w:p>
    <w:p w:rsidR="003520E9" w:rsidRDefault="003520E9" w:rsidP="003520E9"/>
    <w:p w:rsidR="003520E9" w:rsidRDefault="003520E9" w:rsidP="003520E9">
      <w:r>
        <w:t>Account Holder Name: Folder Company</w:t>
      </w:r>
    </w:p>
    <w:p w:rsidR="003520E9" w:rsidRDefault="003520E9" w:rsidP="003520E9">
      <w:bookmarkStart w:id="0" w:name="_GoBack"/>
      <w:bookmarkEnd w:id="0"/>
      <w:r>
        <w:t>Bank Name: QNB ALAHLI</w:t>
      </w:r>
    </w:p>
    <w:p w:rsidR="003520E9" w:rsidRDefault="003520E9" w:rsidP="003520E9">
      <w:r>
        <w:t>Bank Account Number</w:t>
      </w:r>
      <w:r>
        <w:t>: 20314737757-68 EGP     -     148-28505100894 $</w:t>
      </w:r>
    </w:p>
    <w:p w:rsidR="003520E9" w:rsidRDefault="003520E9" w:rsidP="003520E9">
      <w:r>
        <w:t xml:space="preserve">SWIFT </w:t>
      </w:r>
      <w:proofErr w:type="gramStart"/>
      <w:r>
        <w:t>CODE :</w:t>
      </w:r>
      <w:proofErr w:type="gramEnd"/>
      <w:r>
        <w:t xml:space="preserve"> QNB AEGCX</w:t>
      </w:r>
    </w:p>
    <w:p w:rsidR="003520E9" w:rsidRPr="003520E9" w:rsidRDefault="003520E9" w:rsidP="003520E9">
      <w:r>
        <w:t>CITY: Alexandria</w:t>
      </w:r>
    </w:p>
    <w:sectPr w:rsidR="003520E9" w:rsidRPr="0035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9"/>
    <w:rsid w:val="002F7110"/>
    <w:rsid w:val="003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48A3"/>
  <w15:chartTrackingRefBased/>
  <w15:docId w15:val="{B16AC045-EDB9-486F-8D76-2BC396C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Folder Group</dc:creator>
  <cp:keywords/>
  <dc:description/>
  <cp:lastModifiedBy>Folder Group</cp:lastModifiedBy>
  <cp:revision>1</cp:revision>
  <dcterms:created xsi:type="dcterms:W3CDTF">2016-05-15T08:28:00Z</dcterms:created>
  <dcterms:modified xsi:type="dcterms:W3CDTF">2016-05-15T08:33:00Z</dcterms:modified>
</cp:coreProperties>
</file>